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EEB85" w14:textId="6F43FB41" w:rsidR="003F446E" w:rsidRDefault="0091063C" w:rsidP="00771CAA">
      <w:pPr>
        <w:pStyle w:val="Title"/>
      </w:pPr>
      <w:r w:rsidRPr="00BD2311">
        <w:t>Kim’s Game and Story Association</w:t>
      </w:r>
    </w:p>
    <w:p w14:paraId="1E0AE10E" w14:textId="41AC13C2" w:rsidR="00771CAA" w:rsidRPr="00771CAA" w:rsidRDefault="00771CAA" w:rsidP="00771CAA">
      <w:pPr>
        <w:pStyle w:val="Heading2"/>
        <w:rPr>
          <w:color w:val="000000" w:themeColor="text1"/>
          <w:sz w:val="28"/>
          <w:szCs w:val="28"/>
        </w:rPr>
      </w:pPr>
      <w:r w:rsidRPr="00771CAA">
        <w:rPr>
          <w:color w:val="000000" w:themeColor="text1"/>
          <w:sz w:val="28"/>
          <w:szCs w:val="28"/>
        </w:rPr>
        <w:t>Lesson Plan</w:t>
      </w:r>
    </w:p>
    <w:p w14:paraId="1C529BFD" w14:textId="735468D5" w:rsidR="00815C8C" w:rsidRDefault="00815C8C" w:rsidP="0091063C">
      <w:pPr>
        <w:jc w:val="center"/>
      </w:pPr>
    </w:p>
    <w:p w14:paraId="0846B5FC" w14:textId="1BC028BD" w:rsidR="00771CAA" w:rsidRDefault="00771CAA" w:rsidP="0091063C">
      <w:pPr>
        <w:jc w:val="center"/>
      </w:pPr>
    </w:p>
    <w:p w14:paraId="35E7AA3C" w14:textId="77777777" w:rsidR="00771CAA" w:rsidRDefault="00771CAA" w:rsidP="0091063C">
      <w:pPr>
        <w:jc w:val="center"/>
      </w:pPr>
    </w:p>
    <w:p w14:paraId="20E1B6A0" w14:textId="044D0A0C" w:rsidR="009652FA" w:rsidRPr="00771CAA" w:rsidRDefault="00815C8C" w:rsidP="00771CAA">
      <w:pPr>
        <w:spacing w:line="276" w:lineRule="auto"/>
      </w:pPr>
      <w:r w:rsidRPr="00771CAA">
        <w:t xml:space="preserve">This lesson plan </w:t>
      </w:r>
      <w:r w:rsidR="00771CAA" w:rsidRPr="00771CAA">
        <w:t>includes</w:t>
      </w:r>
      <w:r w:rsidRPr="00771CAA">
        <w:t xml:space="preserve"> two versions of the activity: one with a video, and one without.</w:t>
      </w:r>
    </w:p>
    <w:p w14:paraId="613F1F4B" w14:textId="05EECBA3" w:rsidR="00815C8C" w:rsidRPr="00771CAA" w:rsidRDefault="009652FA" w:rsidP="00771CAA">
      <w:pPr>
        <w:spacing w:line="276" w:lineRule="auto"/>
      </w:pPr>
      <w:r w:rsidRPr="00771CAA">
        <w:t xml:space="preserve">The version with the video </w:t>
      </w:r>
      <w:r w:rsidR="00E6620A">
        <w:t>includes a</w:t>
      </w:r>
      <w:r w:rsidRPr="00771CAA">
        <w:t xml:space="preserve"> complete </w:t>
      </w:r>
      <w:r w:rsidR="00E6620A">
        <w:t>activity</w:t>
      </w:r>
      <w:r w:rsidRPr="00771CAA">
        <w:t xml:space="preserve"> and is ideal for minimal set-up time. </w:t>
      </w:r>
      <w:r w:rsidR="00815C8C" w:rsidRPr="00771CAA">
        <w:t xml:space="preserve">The version without the video is ideal if the corresponding video </w:t>
      </w:r>
      <w:r w:rsidR="006E0D95" w:rsidRPr="00771CAA">
        <w:t xml:space="preserve">either </w:t>
      </w:r>
      <w:r w:rsidR="00E6620A">
        <w:t>cannot be accessed</w:t>
      </w:r>
      <w:r w:rsidR="00815C8C" w:rsidRPr="00771CAA">
        <w:t>, or if limited screen time is preferred for the individual playing the game.</w:t>
      </w:r>
    </w:p>
    <w:p w14:paraId="10F8CAA7" w14:textId="5A2E23A1" w:rsidR="0091063C" w:rsidRPr="00771CAA" w:rsidRDefault="00BD2311" w:rsidP="00771CAA">
      <w:pPr>
        <w:spacing w:line="276" w:lineRule="auto"/>
      </w:pPr>
      <w:r w:rsidRPr="00771CAA">
        <w:t>Children can play both versions of this activity on their own, yet younger children may need help with reading instructions and</w:t>
      </w:r>
      <w:r w:rsidR="006E0D95" w:rsidRPr="00771CAA">
        <w:t>/or</w:t>
      </w:r>
      <w:r w:rsidRPr="00771CAA">
        <w:t xml:space="preserve"> setting up the game (non-video</w:t>
      </w:r>
      <w:r w:rsidR="006E0D95" w:rsidRPr="00771CAA">
        <w:t xml:space="preserve"> version</w:t>
      </w:r>
      <w:r w:rsidRPr="00771CAA">
        <w:t>).</w:t>
      </w:r>
    </w:p>
    <w:p w14:paraId="2AB14FA6" w14:textId="77777777" w:rsidR="00771CAA" w:rsidRPr="00771CAA" w:rsidRDefault="00771CAA" w:rsidP="00771CAA">
      <w:pPr>
        <w:rPr>
          <w:sz w:val="28"/>
          <w:szCs w:val="28"/>
        </w:rPr>
      </w:pPr>
    </w:p>
    <w:p w14:paraId="6D3809C5" w14:textId="77777777" w:rsidR="00771CAA" w:rsidRDefault="00771CAA" w:rsidP="00771CAA"/>
    <w:p w14:paraId="3C98A245" w14:textId="37A3112C" w:rsidR="00BB3E0F" w:rsidRPr="00FF6281" w:rsidRDefault="00771CAA">
      <w:pPr>
        <w:rPr>
          <w:b/>
          <w:bCs/>
        </w:rPr>
      </w:pPr>
      <w:r>
        <w:br w:type="page"/>
      </w:r>
      <w:r w:rsidR="00BB3E0F" w:rsidRPr="00FF6281">
        <w:rPr>
          <w:b/>
          <w:bCs/>
        </w:rPr>
        <w:lastRenderedPageBreak/>
        <w:t>Topic: Memory (Kim’s Game)</w:t>
      </w:r>
    </w:p>
    <w:p w14:paraId="06862870" w14:textId="77777777" w:rsidR="00BB3E0F" w:rsidRDefault="00BB3E0F"/>
    <w:p w14:paraId="3744D977" w14:textId="77777777" w:rsidR="00BB3E0F" w:rsidRPr="00FF6281" w:rsidRDefault="00BB3E0F">
      <w:pPr>
        <w:rPr>
          <w:u w:val="single"/>
        </w:rPr>
      </w:pPr>
      <w:r w:rsidRPr="00FF6281">
        <w:rPr>
          <w:u w:val="single"/>
        </w:rPr>
        <w:t>Learning intention:</w:t>
      </w:r>
    </w:p>
    <w:p w14:paraId="26A581B3" w14:textId="77777777" w:rsidR="00BB3E0F" w:rsidRDefault="00BB3E0F" w:rsidP="00FF6281">
      <w:r>
        <w:t>Children will learn about memory and story association, by playing Kim’s Game. Children will see the effects that story association has on memory and object retrieval.</w:t>
      </w:r>
    </w:p>
    <w:p w14:paraId="2351BB31" w14:textId="77777777" w:rsidR="00BB3E0F" w:rsidRDefault="00BB3E0F"/>
    <w:p w14:paraId="05E4C44E" w14:textId="109B97FF" w:rsidR="00FF6281" w:rsidRPr="00FF6281" w:rsidRDefault="00FF6281">
      <w:pPr>
        <w:rPr>
          <w:u w:val="single"/>
        </w:rPr>
      </w:pPr>
      <w:r w:rsidRPr="00FF6281">
        <w:rPr>
          <w:u w:val="single"/>
        </w:rPr>
        <w:t>Aimed at:</w:t>
      </w:r>
    </w:p>
    <w:p w14:paraId="604A97C1" w14:textId="550D9A49" w:rsidR="00BB3E0F" w:rsidRDefault="00BB3E0F">
      <w:r>
        <w:t>This lesson is designed for children between the ages of 8 and 12 but is adaptable for a wider age range</w:t>
      </w:r>
      <w:r w:rsidR="009E0F07">
        <w:t>, due to the flexibility of the activity</w:t>
      </w:r>
      <w:r>
        <w:t>.</w:t>
      </w:r>
    </w:p>
    <w:p w14:paraId="0384ACD9" w14:textId="3C22BB39" w:rsidR="00BB3E0F" w:rsidRDefault="00BB3E0F"/>
    <w:p w14:paraId="1B754C48" w14:textId="08D1058F" w:rsidR="00FF6281" w:rsidRPr="00FF6281" w:rsidRDefault="00FF6281">
      <w:pPr>
        <w:rPr>
          <w:u w:val="single"/>
        </w:rPr>
      </w:pPr>
      <w:r w:rsidRPr="00FF6281">
        <w:rPr>
          <w:u w:val="single"/>
        </w:rPr>
        <w:t>Lesson Length:</w:t>
      </w:r>
    </w:p>
    <w:p w14:paraId="388FC9BC" w14:textId="4A494295" w:rsidR="00BB3E0F" w:rsidRDefault="00BB3E0F">
      <w:r>
        <w:t>This lesson is approximately 30 minutes (video: approximately 6 minutes).</w:t>
      </w:r>
    </w:p>
    <w:p w14:paraId="778C1CBA" w14:textId="5536FA2A" w:rsidR="00FF6281" w:rsidRDefault="00FF6281"/>
    <w:p w14:paraId="3927FAFE" w14:textId="55CF0621" w:rsidR="00FF6281" w:rsidRDefault="00FF6281"/>
    <w:p w14:paraId="022B0F43" w14:textId="48F526B3" w:rsidR="00FF6281" w:rsidRDefault="00FF6281"/>
    <w:p w14:paraId="7FDA850E" w14:textId="77777777" w:rsidR="00FF6281" w:rsidRDefault="00FF6281"/>
    <w:p w14:paraId="769786D0" w14:textId="485383CB" w:rsidR="00FF6281" w:rsidRPr="00FF6281" w:rsidRDefault="00FF6281">
      <w:pPr>
        <w:rPr>
          <w:u w:val="single"/>
        </w:rPr>
      </w:pPr>
      <w:r w:rsidRPr="00FF6281">
        <w:rPr>
          <w:u w:val="single"/>
        </w:rPr>
        <w:t>Background</w:t>
      </w:r>
    </w:p>
    <w:p w14:paraId="46F3DE75" w14:textId="28E8E0DB" w:rsidR="00FF6281" w:rsidRDefault="00FF6281">
      <w:r>
        <w:t>It has been shown that memory function and object retrieval can be improved by using a story association method or ‘linking’ method. By making associations between different objects, through creating an interesting or memorable story, the flow of the story provides prompts for object retrieval. The story method is a clever and efficient way to remember objects which are not connected, due to the structure of the story. Kim’s Game is a memory game which demands object retrieval and can be played in correlation with the story association technique to help remember more objects.</w:t>
      </w:r>
    </w:p>
    <w:p w14:paraId="182CA39F" w14:textId="77777777" w:rsidR="00BB3E0F" w:rsidRDefault="00BB3E0F"/>
    <w:p w14:paraId="4B7214F2" w14:textId="7F3B11F3" w:rsidR="00BB3E0F" w:rsidRDefault="00BB3E0F">
      <w:r>
        <w:br w:type="page"/>
      </w:r>
    </w:p>
    <w:p w14:paraId="659B9C94" w14:textId="15E603D7" w:rsidR="0091063C" w:rsidRPr="0091063C" w:rsidRDefault="0091063C" w:rsidP="0091063C">
      <w:pPr>
        <w:rPr>
          <w:u w:val="single"/>
        </w:rPr>
      </w:pPr>
      <w:r w:rsidRPr="0091063C">
        <w:rPr>
          <w:u w:val="single"/>
        </w:rPr>
        <w:lastRenderedPageBreak/>
        <w:t>Introduction</w:t>
      </w:r>
    </w:p>
    <w:p w14:paraId="71B384C2" w14:textId="5B1A6638" w:rsidR="0091063C" w:rsidRDefault="0091063C" w:rsidP="0091063C">
      <w:r>
        <w:t xml:space="preserve">Kim’s Game is a </w:t>
      </w:r>
      <w:r w:rsidR="00867A8D">
        <w:t xml:space="preserve">fun </w:t>
      </w:r>
      <w:r>
        <w:t xml:space="preserve">memory game played by Boy and Girl Scouts. The game has also been used by </w:t>
      </w:r>
      <w:r w:rsidR="00815C8C">
        <w:t xml:space="preserve">people training to become </w:t>
      </w:r>
      <w:r>
        <w:t>soldiers and spies. The game has been designed to improve someone’s ability to see and recall details.</w:t>
      </w:r>
    </w:p>
    <w:p w14:paraId="770CFDFE" w14:textId="77777777" w:rsidR="0091063C" w:rsidRDefault="0091063C" w:rsidP="0091063C"/>
    <w:p w14:paraId="394700FB" w14:textId="05B794EA" w:rsidR="0091063C" w:rsidRDefault="0091063C" w:rsidP="0091063C">
      <w:r>
        <w:t>The name of the game comes from Rudyard Kipling’s novel ‘Kim’. In this book, Kim is the hero, and he plays this game when training to be a spy! You could read this book after today’s lesson</w:t>
      </w:r>
      <w:r w:rsidR="00982838">
        <w:t xml:space="preserve"> </w:t>
      </w:r>
      <w:r>
        <w:t>and read all about Kim’s adventures as a spy.</w:t>
      </w:r>
    </w:p>
    <w:p w14:paraId="6ED87899" w14:textId="7E184C54" w:rsidR="00771CAA" w:rsidRDefault="00771CAA" w:rsidP="0091063C"/>
    <w:p w14:paraId="56671049" w14:textId="05352A8E" w:rsidR="0091063C" w:rsidRDefault="00867A8D" w:rsidP="0091063C">
      <w:r w:rsidRPr="0091063C">
        <w:rPr>
          <w:rFonts w:ascii="Times New Roman" w:eastAsia="Times New Roman" w:hAnsi="Times New Roman" w:cs="Times New Roman"/>
          <w:noProof/>
          <w:lang w:eastAsia="en-GB"/>
        </w:rPr>
        <w:drawing>
          <wp:anchor distT="0" distB="0" distL="114300" distR="114300" simplePos="0" relativeHeight="251660288" behindDoc="0" locked="0" layoutInCell="1" allowOverlap="1" wp14:anchorId="2CDDFA19" wp14:editId="7AE110C9">
            <wp:simplePos x="0" y="0"/>
            <wp:positionH relativeFrom="margin">
              <wp:posOffset>1736725</wp:posOffset>
            </wp:positionH>
            <wp:positionV relativeFrom="margin">
              <wp:posOffset>1754785</wp:posOffset>
            </wp:positionV>
            <wp:extent cx="2254102" cy="3355957"/>
            <wp:effectExtent l="0" t="0" r="0" b="0"/>
            <wp:wrapNone/>
            <wp:docPr id="3" name="Picture 3" descr="Kim by Rudyard Kip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m by Rudyard Kipl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4102" cy="33559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81F469" w14:textId="2DF02FAA" w:rsidR="0091063C" w:rsidRDefault="0091063C" w:rsidP="009652FA">
      <w:pPr>
        <w:jc w:val="center"/>
        <w:rPr>
          <w:rFonts w:ascii="Times New Roman" w:eastAsia="Times New Roman" w:hAnsi="Times New Roman" w:cs="Times New Roman"/>
          <w:lang w:eastAsia="en-GB"/>
        </w:rPr>
      </w:pPr>
      <w:r w:rsidRPr="0091063C">
        <w:rPr>
          <w:rFonts w:ascii="Times New Roman" w:eastAsia="Times New Roman" w:hAnsi="Times New Roman" w:cs="Times New Roman"/>
          <w:lang w:eastAsia="en-GB"/>
        </w:rPr>
        <w:fldChar w:fldCharType="begin"/>
      </w:r>
      <w:r w:rsidRPr="0091063C">
        <w:rPr>
          <w:rFonts w:ascii="Times New Roman" w:eastAsia="Times New Roman" w:hAnsi="Times New Roman" w:cs="Times New Roman"/>
          <w:lang w:eastAsia="en-GB"/>
        </w:rPr>
        <w:instrText xml:space="preserve"> INCLUDEPICTURE "https://i.gr-assets.com/images/S/compressed.photo.goodreads.com/books/1387747342l/210834.jpg" \* MERGEFORMATINET </w:instrText>
      </w:r>
      <w:r w:rsidRPr="0091063C">
        <w:rPr>
          <w:rFonts w:ascii="Times New Roman" w:eastAsia="Times New Roman" w:hAnsi="Times New Roman" w:cs="Times New Roman"/>
          <w:lang w:eastAsia="en-GB"/>
        </w:rPr>
        <w:fldChar w:fldCharType="end"/>
      </w:r>
    </w:p>
    <w:p w14:paraId="28CF9190" w14:textId="3E101AC7" w:rsidR="00771CAA" w:rsidRDefault="00771CAA" w:rsidP="009652FA">
      <w:pPr>
        <w:jc w:val="center"/>
        <w:rPr>
          <w:rFonts w:ascii="Times New Roman" w:eastAsia="Times New Roman" w:hAnsi="Times New Roman" w:cs="Times New Roman"/>
          <w:lang w:eastAsia="en-GB"/>
        </w:rPr>
      </w:pPr>
    </w:p>
    <w:p w14:paraId="0AE024FE" w14:textId="53F7D43A" w:rsidR="00771CAA" w:rsidRDefault="00771CAA" w:rsidP="009652FA">
      <w:pPr>
        <w:jc w:val="center"/>
        <w:rPr>
          <w:rFonts w:ascii="Times New Roman" w:eastAsia="Times New Roman" w:hAnsi="Times New Roman" w:cs="Times New Roman"/>
          <w:lang w:eastAsia="en-GB"/>
        </w:rPr>
      </w:pPr>
    </w:p>
    <w:p w14:paraId="65959880" w14:textId="77777777" w:rsidR="00771CAA" w:rsidRPr="0091063C" w:rsidRDefault="00771CAA" w:rsidP="009652FA">
      <w:pPr>
        <w:jc w:val="center"/>
        <w:rPr>
          <w:rFonts w:ascii="Times New Roman" w:eastAsia="Times New Roman" w:hAnsi="Times New Roman" w:cs="Times New Roman"/>
          <w:lang w:eastAsia="en-GB"/>
        </w:rPr>
      </w:pPr>
    </w:p>
    <w:p w14:paraId="60CBB450" w14:textId="01D13F07" w:rsidR="0091063C" w:rsidRDefault="0091063C" w:rsidP="0091063C"/>
    <w:p w14:paraId="586BEF63" w14:textId="77777777" w:rsidR="00867A8D" w:rsidRDefault="00867A8D" w:rsidP="0091063C"/>
    <w:p w14:paraId="7D436C0E" w14:textId="77777777" w:rsidR="00867A8D" w:rsidRDefault="00867A8D" w:rsidP="0091063C"/>
    <w:p w14:paraId="638DF743" w14:textId="77777777" w:rsidR="00867A8D" w:rsidRDefault="00867A8D" w:rsidP="0091063C"/>
    <w:p w14:paraId="20529CBB" w14:textId="77777777" w:rsidR="00867A8D" w:rsidRDefault="00867A8D" w:rsidP="0091063C"/>
    <w:p w14:paraId="49E43699" w14:textId="77777777" w:rsidR="00867A8D" w:rsidRDefault="00867A8D" w:rsidP="0091063C"/>
    <w:p w14:paraId="0E48ADB7" w14:textId="77777777" w:rsidR="00867A8D" w:rsidRDefault="00867A8D" w:rsidP="0091063C"/>
    <w:p w14:paraId="5FA33B1D" w14:textId="77777777" w:rsidR="00867A8D" w:rsidRDefault="00867A8D" w:rsidP="0091063C"/>
    <w:p w14:paraId="1E9DF91B" w14:textId="77777777" w:rsidR="00867A8D" w:rsidRDefault="00867A8D" w:rsidP="0091063C"/>
    <w:p w14:paraId="625598CC" w14:textId="77777777" w:rsidR="00867A8D" w:rsidRDefault="00867A8D" w:rsidP="0091063C"/>
    <w:p w14:paraId="3BE64033" w14:textId="77777777" w:rsidR="00867A8D" w:rsidRDefault="00867A8D" w:rsidP="0091063C"/>
    <w:p w14:paraId="3DE7B4BF" w14:textId="1B8D73B6" w:rsidR="00867A8D" w:rsidRDefault="00867A8D" w:rsidP="0091063C"/>
    <w:p w14:paraId="1C9CCB16" w14:textId="77777777" w:rsidR="00867A8D" w:rsidRDefault="00867A8D" w:rsidP="0091063C"/>
    <w:p w14:paraId="19C71668" w14:textId="77777777" w:rsidR="00867A8D" w:rsidRDefault="00867A8D" w:rsidP="0091063C"/>
    <w:p w14:paraId="4B486F0F" w14:textId="77777777" w:rsidR="00867A8D" w:rsidRDefault="00867A8D" w:rsidP="0091063C"/>
    <w:p w14:paraId="536B9A7A" w14:textId="05B35173" w:rsidR="0091063C" w:rsidRDefault="0091063C" w:rsidP="0091063C">
      <w:r>
        <w:t xml:space="preserve">It’s important to have a good memory for lots of different jobs. Can you think of any jobs that you would need to have a good memory for? Teachers, doctors </w:t>
      </w:r>
      <w:r w:rsidR="00982838">
        <w:t xml:space="preserve">and scientists </w:t>
      </w:r>
      <w:r>
        <w:t>all need to have good memories, along with lots of other jobs!</w:t>
      </w:r>
      <w:r w:rsidR="00982838">
        <w:t xml:space="preserve"> </w:t>
      </w:r>
    </w:p>
    <w:p w14:paraId="52CFB8D2" w14:textId="77777777" w:rsidR="00771CAA" w:rsidRDefault="00771CAA" w:rsidP="0091063C"/>
    <w:p w14:paraId="47CE1EF0" w14:textId="556830C8" w:rsidR="0091063C" w:rsidRDefault="0091063C" w:rsidP="0091063C">
      <w:r>
        <w:t xml:space="preserve">Kim’s Game involves </w:t>
      </w:r>
      <w:r w:rsidR="00BC5E46">
        <w:t xml:space="preserve">looking at a collection of objects, and after a short period of time, trying to remember them all. It can be </w:t>
      </w:r>
      <w:r w:rsidR="00867A8D">
        <w:t xml:space="preserve">more or less </w:t>
      </w:r>
      <w:r w:rsidR="00BC5E46">
        <w:t xml:space="preserve">difficult to remember all of the objects, depending on how long you look at them, how many there are, and if the </w:t>
      </w:r>
      <w:r w:rsidR="00867A8D">
        <w:t xml:space="preserve">objects </w:t>
      </w:r>
      <w:r w:rsidR="00BC5E46">
        <w:t xml:space="preserve">are more obscure. This means Kim’s Game can be made easier or more difficult, depending on </w:t>
      </w:r>
      <w:r w:rsidR="0016218F">
        <w:t>who is</w:t>
      </w:r>
      <w:r w:rsidR="00BC5E46">
        <w:t xml:space="preserve"> playing</w:t>
      </w:r>
      <w:r w:rsidR="0016218F">
        <w:t xml:space="preserve"> the game</w:t>
      </w:r>
      <w:r w:rsidR="00BC5E46">
        <w:t>.</w:t>
      </w:r>
    </w:p>
    <w:p w14:paraId="35F96927" w14:textId="77777777" w:rsidR="00771CAA" w:rsidRDefault="00771CAA" w:rsidP="0091063C"/>
    <w:p w14:paraId="5E322109" w14:textId="227E8898" w:rsidR="00867A8D" w:rsidRDefault="000B4640" w:rsidP="0091063C">
      <w:r>
        <w:t xml:space="preserve">Story </w:t>
      </w:r>
      <w:r w:rsidR="00BD2311">
        <w:t>a</w:t>
      </w:r>
      <w:r>
        <w:t xml:space="preserve">ssociation is a concept </w:t>
      </w:r>
      <w:r w:rsidR="00BD2311">
        <w:t>which makes a group of random objects easier to remember. When items are arranged into a logical or ‘connected’ order, memory and object retrieval are improved. If you use story association when playing Kim’s Game, you should be able to remember more objects.</w:t>
      </w:r>
    </w:p>
    <w:p w14:paraId="6B4AFB58" w14:textId="36994DCA" w:rsidR="00867A8D" w:rsidRDefault="00867A8D" w:rsidP="0091063C"/>
    <w:p w14:paraId="324A0ABC" w14:textId="62F0E7EE" w:rsidR="00867A8D" w:rsidRDefault="00867A8D" w:rsidP="0091063C">
      <w:r>
        <w:t>When you are ready, choose which activity you would like to play today: the activity with the video, or the activity without the video.</w:t>
      </w:r>
    </w:p>
    <w:p w14:paraId="28CA2D98" w14:textId="77777777" w:rsidR="00771CAA" w:rsidRDefault="00771CAA">
      <w:pPr>
        <w:rPr>
          <w:u w:val="single"/>
        </w:rPr>
      </w:pPr>
      <w:r>
        <w:rPr>
          <w:u w:val="single"/>
        </w:rPr>
        <w:br w:type="page"/>
      </w:r>
    </w:p>
    <w:p w14:paraId="0945ED44" w14:textId="729A6965" w:rsidR="0091063C" w:rsidRDefault="0091063C" w:rsidP="0091063C">
      <w:pPr>
        <w:rPr>
          <w:u w:val="single"/>
        </w:rPr>
      </w:pPr>
      <w:r w:rsidRPr="0091063C">
        <w:rPr>
          <w:u w:val="single"/>
        </w:rPr>
        <w:lastRenderedPageBreak/>
        <w:t xml:space="preserve">Today’s </w:t>
      </w:r>
      <w:r w:rsidR="00982838">
        <w:rPr>
          <w:u w:val="single"/>
        </w:rPr>
        <w:t>Activity (with video)</w:t>
      </w:r>
    </w:p>
    <w:p w14:paraId="3C142D31" w14:textId="77777777" w:rsidR="00982838" w:rsidRPr="0091063C" w:rsidRDefault="00982838" w:rsidP="0091063C">
      <w:pPr>
        <w:rPr>
          <w:u w:val="single"/>
        </w:rPr>
      </w:pPr>
    </w:p>
    <w:p w14:paraId="1A4D6301" w14:textId="0FE2DBF2" w:rsidR="0091063C" w:rsidRDefault="0091063C" w:rsidP="0091063C">
      <w:r>
        <w:t>Today, we are going to play Kim’s Game together. There are a few different ways to play Kim’s Game, but today we are going to play the most ‘classic’ way.</w:t>
      </w:r>
    </w:p>
    <w:p w14:paraId="0D1C8CD6" w14:textId="77777777" w:rsidR="00BC5E46" w:rsidRDefault="00BC5E46" w:rsidP="0091063C"/>
    <w:p w14:paraId="6E7E8E20" w14:textId="74B577FC" w:rsidR="0091063C" w:rsidRDefault="0091063C" w:rsidP="0091063C">
      <w:r>
        <w:t xml:space="preserve">I am going to show you a </w:t>
      </w:r>
      <w:r w:rsidR="00BC5E46">
        <w:t>group</w:t>
      </w:r>
      <w:r>
        <w:t xml:space="preserve"> of objects, and after a minute, I will ask you to see how many you can remember. There are different ways to try an</w:t>
      </w:r>
      <w:r w:rsidR="00BC5E46">
        <w:t>d</w:t>
      </w:r>
      <w:r>
        <w:t xml:space="preserve"> remember all the objects, but it can still be difficult to remember them all. </w:t>
      </w:r>
    </w:p>
    <w:p w14:paraId="1544868E" w14:textId="081F4A01" w:rsidR="0091063C" w:rsidRDefault="0091063C" w:rsidP="0091063C">
      <w:r>
        <w:t>I’m also going to teach you my little trick for remembering more objects!</w:t>
      </w:r>
    </w:p>
    <w:p w14:paraId="6734AED3" w14:textId="068A46D5" w:rsidR="0091063C" w:rsidRDefault="0091063C" w:rsidP="0091063C"/>
    <w:p w14:paraId="0CBED1BB" w14:textId="77777777" w:rsidR="006E0D95" w:rsidRDefault="006E0D95" w:rsidP="006E0D95">
      <w:r>
        <w:t>You will need:</w:t>
      </w:r>
    </w:p>
    <w:p w14:paraId="3D5E9B31" w14:textId="0426604E" w:rsidR="006E0D95" w:rsidRDefault="006E0D95" w:rsidP="006E0D95">
      <w:pPr>
        <w:pStyle w:val="ListParagraph"/>
        <w:numPr>
          <w:ilvl w:val="0"/>
          <w:numId w:val="2"/>
        </w:numPr>
      </w:pPr>
      <w:r>
        <w:t>The ‘Kim’s Game’ Video</w:t>
      </w:r>
    </w:p>
    <w:p w14:paraId="32DDF947" w14:textId="1D4A3670" w:rsidR="006E0D95" w:rsidRDefault="006E0D95" w:rsidP="006E0D95">
      <w:pPr>
        <w:pStyle w:val="ListParagraph"/>
        <w:numPr>
          <w:ilvl w:val="0"/>
          <w:numId w:val="2"/>
        </w:numPr>
      </w:pPr>
      <w:r>
        <w:t>(Optional: pen/pencil)</w:t>
      </w:r>
    </w:p>
    <w:p w14:paraId="01CC0391" w14:textId="0AB18F45" w:rsidR="006E0D95" w:rsidRDefault="006E0D95" w:rsidP="0091063C"/>
    <w:p w14:paraId="58D20962" w14:textId="77777777" w:rsidR="006E0D95" w:rsidRDefault="006E0D95" w:rsidP="0091063C"/>
    <w:p w14:paraId="3366BCE4" w14:textId="275D38BC" w:rsidR="0091063C" w:rsidRDefault="0091063C" w:rsidP="0091063C">
      <w:r>
        <w:t>If you’re ready to begin, you can press play on the video now.</w:t>
      </w:r>
    </w:p>
    <w:p w14:paraId="3E563CCB" w14:textId="1C8E3B98" w:rsidR="00982838" w:rsidRDefault="00982838" w:rsidP="0091063C">
      <w:r>
        <w:t xml:space="preserve">If you want to, you can use the worksheet </w:t>
      </w:r>
      <w:r w:rsidR="00867A8D">
        <w:t xml:space="preserve">(next page) </w:t>
      </w:r>
      <w:r>
        <w:t>to fill in the answers to the questions from the video.</w:t>
      </w:r>
    </w:p>
    <w:p w14:paraId="67389C38" w14:textId="01CE095B" w:rsidR="00BC5E46" w:rsidRDefault="00BC5E46" w:rsidP="0091063C"/>
    <w:p w14:paraId="7B1FE53D" w14:textId="548EA0E8" w:rsidR="00BC5E46" w:rsidRDefault="00982838" w:rsidP="009652FA">
      <w:pPr>
        <w:jc w:val="center"/>
      </w:pPr>
      <w:r>
        <w:rPr>
          <w:noProof/>
        </w:rPr>
        <w:drawing>
          <wp:inline distT="0" distB="0" distL="0" distR="0" wp14:anchorId="7EBFB43A" wp14:editId="6CA98692">
            <wp:extent cx="4861141" cy="3038483"/>
            <wp:effectExtent l="12700" t="12700" r="15875" b="952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70132" cy="3044103"/>
                    </a:xfrm>
                    <a:prstGeom prst="rect">
                      <a:avLst/>
                    </a:prstGeom>
                    <a:ln>
                      <a:solidFill>
                        <a:schemeClr val="tx1"/>
                      </a:solidFill>
                    </a:ln>
                  </pic:spPr>
                </pic:pic>
              </a:graphicData>
            </a:graphic>
          </wp:inline>
        </w:drawing>
      </w:r>
    </w:p>
    <w:p w14:paraId="69E96279" w14:textId="7FFAF884" w:rsidR="00BC5E46" w:rsidRDefault="00BC5E46" w:rsidP="00BC5E46"/>
    <w:p w14:paraId="5A1CD6F0" w14:textId="39C70DA3" w:rsidR="00BC5E46" w:rsidRDefault="00BC5E46" w:rsidP="00BC5E46"/>
    <w:p w14:paraId="2462F50B" w14:textId="2FC702AA" w:rsidR="00982838" w:rsidRDefault="00982838" w:rsidP="00BC5E46">
      <w:r>
        <w:t xml:space="preserve">Have you </w:t>
      </w:r>
      <w:r w:rsidR="00771CAA">
        <w:t xml:space="preserve">finished </w:t>
      </w:r>
      <w:r>
        <w:t>watch</w:t>
      </w:r>
      <w:r w:rsidR="00771CAA">
        <w:t>ing</w:t>
      </w:r>
      <w:r>
        <w:t xml:space="preserve"> the video? </w:t>
      </w:r>
    </w:p>
    <w:p w14:paraId="37B07F11" w14:textId="3719B407" w:rsidR="00982838" w:rsidRDefault="00982838" w:rsidP="00BC5E46"/>
    <w:p w14:paraId="701C3087" w14:textId="77777777" w:rsidR="0016218F" w:rsidRDefault="0016218F" w:rsidP="00BC5E46"/>
    <w:p w14:paraId="7E76EEC6" w14:textId="4EDFA2C8" w:rsidR="00982838" w:rsidRDefault="00982838" w:rsidP="00BC5E46">
      <w:r>
        <w:t>You learned how to play Kim’s Game, and you learned my little trick for remembering more objects. Did you enjoy the story I told you? Did it help you remember more objects?</w:t>
      </w:r>
    </w:p>
    <w:p w14:paraId="7474A646" w14:textId="77777777" w:rsidR="00982838" w:rsidRDefault="00982838">
      <w:r>
        <w:br w:type="page"/>
      </w:r>
    </w:p>
    <w:p w14:paraId="3A1BC08B" w14:textId="77777777" w:rsidR="00982838" w:rsidRDefault="00982838" w:rsidP="00982838">
      <w:r>
        <w:lastRenderedPageBreak/>
        <w:t>Worksheet (with video)</w:t>
      </w:r>
    </w:p>
    <w:p w14:paraId="6145D3EA" w14:textId="0B13A73C" w:rsidR="00982838" w:rsidRDefault="00982838" w:rsidP="00BC5E46"/>
    <w:p w14:paraId="10B192E7" w14:textId="21782F2D" w:rsidR="00982838" w:rsidRPr="00982838" w:rsidRDefault="00982838" w:rsidP="00BC5E46">
      <w:pPr>
        <w:rPr>
          <w:b/>
          <w:bCs/>
        </w:rPr>
      </w:pPr>
      <w:r w:rsidRPr="00982838">
        <w:rPr>
          <w:b/>
          <w:bCs/>
        </w:rPr>
        <w:t>Demonstration</w:t>
      </w:r>
    </w:p>
    <w:p w14:paraId="1EAAA81B" w14:textId="1EA40EF6" w:rsidR="00982838" w:rsidRDefault="00982838" w:rsidP="00BC5E46">
      <w:r>
        <w:t xml:space="preserve">Write </w:t>
      </w:r>
      <w:r w:rsidR="000B4640">
        <w:t>down the objects you can remember here</w:t>
      </w:r>
      <w:r>
        <w:t>…</w:t>
      </w:r>
    </w:p>
    <w:p w14:paraId="2834EF2F" w14:textId="2C8808A3" w:rsidR="00982838" w:rsidRDefault="00982838" w:rsidP="00BC5E46">
      <w:pPr>
        <w:pBdr>
          <w:top w:val="single" w:sz="12" w:space="1" w:color="auto"/>
          <w:bottom w:val="single" w:sz="12" w:space="1" w:color="auto"/>
        </w:pBdr>
      </w:pPr>
    </w:p>
    <w:p w14:paraId="453C11EA" w14:textId="408559DA" w:rsidR="00982838" w:rsidRDefault="00982838" w:rsidP="00BC5E46">
      <w:pPr>
        <w:pBdr>
          <w:bottom w:val="single" w:sz="12" w:space="1" w:color="auto"/>
          <w:between w:val="single" w:sz="12" w:space="1" w:color="auto"/>
        </w:pBdr>
      </w:pPr>
    </w:p>
    <w:p w14:paraId="1685154F" w14:textId="64B7249D" w:rsidR="00982838" w:rsidRDefault="00982838" w:rsidP="00BC5E46">
      <w:pPr>
        <w:pBdr>
          <w:bottom w:val="single" w:sz="12" w:space="1" w:color="auto"/>
          <w:between w:val="single" w:sz="12" w:space="1" w:color="auto"/>
        </w:pBdr>
      </w:pPr>
    </w:p>
    <w:p w14:paraId="6D72B5D9" w14:textId="610492B2" w:rsidR="00982838" w:rsidRDefault="00982838" w:rsidP="00BC5E46"/>
    <w:p w14:paraId="077C9394" w14:textId="4BDE964A" w:rsidR="00982838" w:rsidRDefault="00982838" w:rsidP="00BC5E46">
      <w:r>
        <w:t>How many did you remember?</w:t>
      </w:r>
    </w:p>
    <w:p w14:paraId="640A4390" w14:textId="10A11606" w:rsidR="00982838" w:rsidRDefault="00982838">
      <w:r>
        <w:t>_______</w:t>
      </w:r>
    </w:p>
    <w:p w14:paraId="5D9648DD" w14:textId="69762B10" w:rsidR="00982838" w:rsidRDefault="00982838"/>
    <w:p w14:paraId="0B480FBA" w14:textId="77777777" w:rsidR="00982838" w:rsidRDefault="00982838"/>
    <w:p w14:paraId="0A7A99E8" w14:textId="57F30786" w:rsidR="00982838" w:rsidRPr="00982838" w:rsidRDefault="00982838">
      <w:pPr>
        <w:rPr>
          <w:b/>
          <w:bCs/>
        </w:rPr>
      </w:pPr>
      <w:r w:rsidRPr="00982838">
        <w:rPr>
          <w:b/>
          <w:bCs/>
        </w:rPr>
        <w:t>Task 1</w:t>
      </w:r>
    </w:p>
    <w:p w14:paraId="795CBF7D" w14:textId="77777777" w:rsidR="000B4640" w:rsidRDefault="000B4640" w:rsidP="000B4640">
      <w:r>
        <w:t>Write down the objects you can remember here…</w:t>
      </w:r>
    </w:p>
    <w:p w14:paraId="04BA1B2D" w14:textId="77777777" w:rsidR="00982838" w:rsidRDefault="00982838" w:rsidP="00982838">
      <w:pPr>
        <w:pBdr>
          <w:top w:val="single" w:sz="12" w:space="1" w:color="auto"/>
          <w:bottom w:val="single" w:sz="12" w:space="1" w:color="auto"/>
        </w:pBdr>
      </w:pPr>
    </w:p>
    <w:p w14:paraId="72B141F2" w14:textId="77777777" w:rsidR="00982838" w:rsidRDefault="00982838" w:rsidP="00982838">
      <w:pPr>
        <w:pBdr>
          <w:bottom w:val="single" w:sz="12" w:space="1" w:color="auto"/>
          <w:between w:val="single" w:sz="12" w:space="1" w:color="auto"/>
        </w:pBdr>
      </w:pPr>
    </w:p>
    <w:p w14:paraId="32696DFA" w14:textId="77777777" w:rsidR="00982838" w:rsidRDefault="00982838" w:rsidP="00982838">
      <w:pPr>
        <w:pBdr>
          <w:bottom w:val="single" w:sz="12" w:space="1" w:color="auto"/>
          <w:between w:val="single" w:sz="12" w:space="1" w:color="auto"/>
        </w:pBdr>
      </w:pPr>
    </w:p>
    <w:p w14:paraId="11ACEAA3" w14:textId="77777777" w:rsidR="00982838" w:rsidRDefault="00982838" w:rsidP="00982838"/>
    <w:p w14:paraId="31B22863" w14:textId="77777777" w:rsidR="00982838" w:rsidRDefault="00982838" w:rsidP="00982838">
      <w:r>
        <w:t>How many did you remember?</w:t>
      </w:r>
    </w:p>
    <w:p w14:paraId="1AC42825" w14:textId="77777777" w:rsidR="00982838" w:rsidRDefault="00982838" w:rsidP="00982838">
      <w:r>
        <w:t>_______</w:t>
      </w:r>
    </w:p>
    <w:p w14:paraId="7244E689" w14:textId="77777777" w:rsidR="00982838" w:rsidRDefault="00982838" w:rsidP="00982838"/>
    <w:p w14:paraId="4BA15712" w14:textId="77777777" w:rsidR="00982838" w:rsidRDefault="00982838"/>
    <w:p w14:paraId="1D17C83F" w14:textId="7B7B0E0B" w:rsidR="00982838" w:rsidRDefault="00982838">
      <w:pPr>
        <w:rPr>
          <w:b/>
          <w:bCs/>
        </w:rPr>
      </w:pPr>
      <w:r>
        <w:rPr>
          <w:b/>
          <w:bCs/>
        </w:rPr>
        <w:t>Task 2</w:t>
      </w:r>
    </w:p>
    <w:p w14:paraId="762B0C8D" w14:textId="77777777" w:rsidR="000B4640" w:rsidRDefault="000B4640" w:rsidP="000B4640">
      <w:r>
        <w:t>Write down the objects you can remember here…</w:t>
      </w:r>
    </w:p>
    <w:p w14:paraId="328D7B72" w14:textId="77777777" w:rsidR="00982838" w:rsidRDefault="00982838" w:rsidP="00982838">
      <w:pPr>
        <w:pBdr>
          <w:top w:val="single" w:sz="12" w:space="1" w:color="auto"/>
          <w:bottom w:val="single" w:sz="12" w:space="1" w:color="auto"/>
        </w:pBdr>
      </w:pPr>
    </w:p>
    <w:p w14:paraId="78C59BED" w14:textId="77777777" w:rsidR="00982838" w:rsidRDefault="00982838" w:rsidP="00982838">
      <w:pPr>
        <w:pBdr>
          <w:bottom w:val="single" w:sz="12" w:space="1" w:color="auto"/>
          <w:between w:val="single" w:sz="12" w:space="1" w:color="auto"/>
        </w:pBdr>
      </w:pPr>
    </w:p>
    <w:p w14:paraId="0BCBF860" w14:textId="77777777" w:rsidR="00982838" w:rsidRDefault="00982838" w:rsidP="00982838">
      <w:pPr>
        <w:pBdr>
          <w:bottom w:val="single" w:sz="12" w:space="1" w:color="auto"/>
          <w:between w:val="single" w:sz="12" w:space="1" w:color="auto"/>
        </w:pBdr>
      </w:pPr>
    </w:p>
    <w:p w14:paraId="2B044475" w14:textId="77777777" w:rsidR="00982838" w:rsidRDefault="00982838" w:rsidP="00982838"/>
    <w:p w14:paraId="5DC2FE37" w14:textId="77777777" w:rsidR="00982838" w:rsidRDefault="00982838" w:rsidP="00982838">
      <w:r>
        <w:t>How many did you remember?</w:t>
      </w:r>
    </w:p>
    <w:p w14:paraId="1C9F6949" w14:textId="77777777" w:rsidR="00982838" w:rsidRDefault="00982838" w:rsidP="00982838">
      <w:r>
        <w:t>_______</w:t>
      </w:r>
    </w:p>
    <w:p w14:paraId="2A96DF2D" w14:textId="5CACAA1F" w:rsidR="00982838" w:rsidRDefault="00982838" w:rsidP="00982838"/>
    <w:p w14:paraId="066A92F7" w14:textId="77777777" w:rsidR="006E0D95" w:rsidRDefault="006E0D95" w:rsidP="00982838"/>
    <w:p w14:paraId="3AD6AAD1" w14:textId="77777777" w:rsidR="00982838" w:rsidRPr="00982838" w:rsidRDefault="00982838">
      <w:pPr>
        <w:rPr>
          <w:b/>
          <w:bCs/>
        </w:rPr>
      </w:pPr>
    </w:p>
    <w:p w14:paraId="05662143" w14:textId="0CB1A014" w:rsidR="00982838" w:rsidRDefault="00982838" w:rsidP="00BC5E46">
      <w:r>
        <w:t>Did you remember more objects in Task 2 than in Task 1?</w:t>
      </w:r>
      <w:r w:rsidR="00815C8C">
        <w:t xml:space="preserve"> Yes or no?</w:t>
      </w:r>
    </w:p>
    <w:p w14:paraId="02B2E5F7" w14:textId="77777777" w:rsidR="00815C8C" w:rsidRDefault="00815C8C" w:rsidP="00815C8C">
      <w:r>
        <w:t>_______</w:t>
      </w:r>
    </w:p>
    <w:p w14:paraId="1556D84A" w14:textId="75FF090D" w:rsidR="00815C8C" w:rsidRDefault="00815C8C" w:rsidP="00BC5E46"/>
    <w:p w14:paraId="540B2F88" w14:textId="045FE6B0" w:rsidR="00815C8C" w:rsidRDefault="00815C8C" w:rsidP="00BC5E46"/>
    <w:p w14:paraId="6E2192E0" w14:textId="190C8A46" w:rsidR="006E0D95" w:rsidRDefault="006E0D95" w:rsidP="00BC5E46"/>
    <w:p w14:paraId="11214C51" w14:textId="45796B55" w:rsidR="006E0D95" w:rsidRDefault="006E0D95" w:rsidP="00BC5E46"/>
    <w:p w14:paraId="4E9A4DA2" w14:textId="0ED69350" w:rsidR="006E0D95" w:rsidRDefault="006E0D95" w:rsidP="00BC5E46"/>
    <w:p w14:paraId="58DE2134" w14:textId="77777777" w:rsidR="006E0D95" w:rsidRDefault="006E0D95" w:rsidP="00BC5E46"/>
    <w:p w14:paraId="6F50CE68" w14:textId="77777777" w:rsidR="00815C8C" w:rsidRDefault="00815C8C" w:rsidP="00815C8C">
      <w:r>
        <w:t xml:space="preserve">Well Done! You’ve just played Kim’s Game. </w:t>
      </w:r>
    </w:p>
    <w:p w14:paraId="0A0B6911" w14:textId="500E4421" w:rsidR="00815C8C" w:rsidRDefault="00815C8C" w:rsidP="00815C8C">
      <w:r>
        <w:t>I’m sure you managed to remember lots of objects. Did my ‘Story Association’ trick help you to remember more objects?</w:t>
      </w:r>
    </w:p>
    <w:p w14:paraId="615DCE22" w14:textId="77777777" w:rsidR="006E0D95" w:rsidRDefault="006E0D95" w:rsidP="00BC5E46">
      <w:r>
        <w:t>The more you practise, the better your memory and object retrieval will become!</w:t>
      </w:r>
    </w:p>
    <w:p w14:paraId="79CFED0A" w14:textId="5F51D4CE" w:rsidR="00BC5E46" w:rsidRPr="006E0D95" w:rsidRDefault="00BC5E46" w:rsidP="00BC5E46">
      <w:r w:rsidRPr="00BC5E46">
        <w:rPr>
          <w:u w:val="single"/>
        </w:rPr>
        <w:lastRenderedPageBreak/>
        <w:t>Today’s Activity (without video)</w:t>
      </w:r>
    </w:p>
    <w:p w14:paraId="19D267EC" w14:textId="37E98B6C" w:rsidR="00982838" w:rsidRDefault="00982838" w:rsidP="00BC5E46">
      <w:pPr>
        <w:rPr>
          <w:u w:val="single"/>
        </w:rPr>
      </w:pPr>
    </w:p>
    <w:p w14:paraId="15967B0A" w14:textId="6A56D6A1" w:rsidR="00982838" w:rsidRPr="00982838" w:rsidRDefault="00982838" w:rsidP="00BC5E46">
      <w:r>
        <w:t>Today, you are going to play Kim’s Game. There are a few different ways to play Kim’s Game, but today you are going to play the most ‘classic’ way.</w:t>
      </w:r>
    </w:p>
    <w:p w14:paraId="59039BAD" w14:textId="7A781EF9" w:rsidR="00BC5E46" w:rsidRDefault="00BC5E46" w:rsidP="00BC5E46"/>
    <w:p w14:paraId="5D5314E7" w14:textId="088FF376" w:rsidR="00BC5E46" w:rsidRDefault="00982838" w:rsidP="00BC5E46">
      <w:r>
        <w:t>Here</w:t>
      </w:r>
      <w:r w:rsidR="00BC5E46">
        <w:t xml:space="preserve"> are some instructions on how to make your own version of Kim’s Game.</w:t>
      </w:r>
    </w:p>
    <w:p w14:paraId="677BD094" w14:textId="77777777" w:rsidR="00982838" w:rsidRDefault="00982838" w:rsidP="00BC5E46"/>
    <w:p w14:paraId="6FA593B3" w14:textId="77777777" w:rsidR="00BC5E46" w:rsidRDefault="00BC5E46" w:rsidP="00BC5E46">
      <w:r>
        <w:t>You will need:</w:t>
      </w:r>
    </w:p>
    <w:p w14:paraId="3E203463" w14:textId="77777777" w:rsidR="00BC5E46" w:rsidRDefault="00BC5E46" w:rsidP="00BC5E46">
      <w:pPr>
        <w:pStyle w:val="ListParagraph"/>
        <w:numPr>
          <w:ilvl w:val="0"/>
          <w:numId w:val="2"/>
        </w:numPr>
      </w:pPr>
      <w:r>
        <w:t>10-15 small objects</w:t>
      </w:r>
    </w:p>
    <w:p w14:paraId="74868544" w14:textId="2A0F4881" w:rsidR="00BC5E46" w:rsidRDefault="00BC5E46" w:rsidP="00BC5E46">
      <w:pPr>
        <w:pStyle w:val="ListParagraph"/>
        <w:numPr>
          <w:ilvl w:val="0"/>
          <w:numId w:val="2"/>
        </w:numPr>
      </w:pPr>
      <w:r>
        <w:t xml:space="preserve">A timer or a clock (remember </w:t>
      </w:r>
      <w:r w:rsidR="00982838">
        <w:t>a smart</w:t>
      </w:r>
      <w:r>
        <w:t>phone has a timer!)</w:t>
      </w:r>
    </w:p>
    <w:p w14:paraId="67B37098" w14:textId="77777777" w:rsidR="00BC5E46" w:rsidRDefault="00BC5E46" w:rsidP="00BC5E46">
      <w:pPr>
        <w:pStyle w:val="ListParagraph"/>
        <w:numPr>
          <w:ilvl w:val="0"/>
          <w:numId w:val="2"/>
        </w:numPr>
      </w:pPr>
      <w:r>
        <w:t>A blanket or a towel</w:t>
      </w:r>
    </w:p>
    <w:p w14:paraId="69F370D3" w14:textId="77777777" w:rsidR="00BC5E46" w:rsidRDefault="00BC5E46" w:rsidP="00BC5E46">
      <w:pPr>
        <w:pStyle w:val="ListParagraph"/>
        <w:numPr>
          <w:ilvl w:val="0"/>
          <w:numId w:val="2"/>
        </w:numPr>
      </w:pPr>
      <w:r>
        <w:t>(Optional: pen/pencil)</w:t>
      </w:r>
    </w:p>
    <w:p w14:paraId="3B3C474A" w14:textId="01D4E538" w:rsidR="00BC5E46" w:rsidRDefault="00BC5E46" w:rsidP="00BC5E46"/>
    <w:p w14:paraId="5F6A3569" w14:textId="77777777" w:rsidR="00867A8D" w:rsidRDefault="00867A8D" w:rsidP="00BC5E46"/>
    <w:p w14:paraId="1287A64C" w14:textId="15C8096F" w:rsidR="00BC5E46" w:rsidRDefault="00BC5E46" w:rsidP="00BC5E46">
      <w:r>
        <w:t>Setting Up Kim’s Game</w:t>
      </w:r>
      <w:r w:rsidR="0016218F">
        <w:t>:</w:t>
      </w:r>
    </w:p>
    <w:p w14:paraId="79035EDD" w14:textId="77777777" w:rsidR="00BC5E46" w:rsidRDefault="00BC5E46" w:rsidP="00BC5E46">
      <w:pPr>
        <w:pStyle w:val="ListParagraph"/>
        <w:numPr>
          <w:ilvl w:val="0"/>
          <w:numId w:val="1"/>
        </w:numPr>
      </w:pPr>
      <w:r>
        <w:t>Find 10-15 small objects from around your house.</w:t>
      </w:r>
    </w:p>
    <w:p w14:paraId="115B3967" w14:textId="13FDAB64" w:rsidR="00BC5E46" w:rsidRDefault="00BC5E46" w:rsidP="00BC5E46">
      <w:pPr>
        <w:pStyle w:val="ListParagraph"/>
        <w:numPr>
          <w:ilvl w:val="0"/>
          <w:numId w:val="1"/>
        </w:numPr>
      </w:pPr>
      <w:r>
        <w:t>Place all these objects together on a table or, making sure you can see each object clearly.</w:t>
      </w:r>
    </w:p>
    <w:p w14:paraId="05A4C4D8" w14:textId="132D6267" w:rsidR="00982838" w:rsidRDefault="00982838" w:rsidP="00BC5E46">
      <w:pPr>
        <w:pStyle w:val="ListParagraph"/>
        <w:numPr>
          <w:ilvl w:val="0"/>
          <w:numId w:val="1"/>
        </w:numPr>
      </w:pPr>
      <w:r>
        <w:t>Have your blanket/towel next to the objects.</w:t>
      </w:r>
    </w:p>
    <w:p w14:paraId="4BCF0F5C" w14:textId="2ECD406D" w:rsidR="00982838" w:rsidRDefault="00982838" w:rsidP="00BC5E46">
      <w:pPr>
        <w:pStyle w:val="ListParagraph"/>
        <w:numPr>
          <w:ilvl w:val="0"/>
          <w:numId w:val="1"/>
        </w:numPr>
      </w:pPr>
      <w:r>
        <w:t>Make sure your timer or clock is ready for you to use.</w:t>
      </w:r>
    </w:p>
    <w:p w14:paraId="73B5D44B" w14:textId="4F24C3DD" w:rsidR="00BC5E46" w:rsidRDefault="00BC5E46" w:rsidP="00BC5E46"/>
    <w:p w14:paraId="507AC2D6" w14:textId="4EFE7D16" w:rsidR="00982838" w:rsidRDefault="00982838" w:rsidP="00BC5E46"/>
    <w:p w14:paraId="141196DA" w14:textId="77777777" w:rsidR="00867A8D" w:rsidRDefault="00867A8D" w:rsidP="00BC5E46"/>
    <w:p w14:paraId="219E4413" w14:textId="361EA24B" w:rsidR="00BC5E46" w:rsidRDefault="00BC5E46" w:rsidP="00BC5E46">
      <w:r>
        <w:t>Playing Kim’s Game</w:t>
      </w:r>
      <w:r w:rsidR="0016218F">
        <w:t>:</w:t>
      </w:r>
    </w:p>
    <w:p w14:paraId="4FA64612" w14:textId="72E34F4E" w:rsidR="00BC5E46" w:rsidRDefault="00BC5E46" w:rsidP="00BC5E46">
      <w:pPr>
        <w:pStyle w:val="ListParagraph"/>
        <w:numPr>
          <w:ilvl w:val="0"/>
          <w:numId w:val="3"/>
        </w:numPr>
      </w:pPr>
      <w:r>
        <w:t xml:space="preserve">Now that you have all of your objects laid out in front of you, </w:t>
      </w:r>
      <w:r w:rsidR="00982838">
        <w:t>you</w:t>
      </w:r>
      <w:r>
        <w:t xml:space="preserve"> can begin playing Kim’s Game. Use your timer or clock to time yourself for 1 minute. Look at the objects for this minute and try to remember as many as you can.</w:t>
      </w:r>
    </w:p>
    <w:p w14:paraId="38DB1115" w14:textId="503BB246" w:rsidR="00BC5E46" w:rsidRDefault="00BC5E46" w:rsidP="00BC5E46">
      <w:pPr>
        <w:pStyle w:val="ListParagraph"/>
        <w:numPr>
          <w:ilvl w:val="0"/>
          <w:numId w:val="3"/>
        </w:numPr>
      </w:pPr>
      <w:r>
        <w:t>Next, place your blanket or towel over your objects. See how many objects you can remember</w:t>
      </w:r>
      <w:r w:rsidR="00867A8D">
        <w:t xml:space="preserve"> -</w:t>
      </w:r>
      <w:r>
        <w:t xml:space="preserve"> </w:t>
      </w:r>
      <w:r w:rsidR="00867A8D">
        <w:t>no</w:t>
      </w:r>
      <w:r>
        <w:t xml:space="preserve"> peaking!</w:t>
      </w:r>
    </w:p>
    <w:p w14:paraId="707C687B" w14:textId="48141CAC" w:rsidR="00982838" w:rsidRDefault="00982838" w:rsidP="00BC5E46">
      <w:pPr>
        <w:pStyle w:val="ListParagraph"/>
        <w:numPr>
          <w:ilvl w:val="0"/>
          <w:numId w:val="3"/>
        </w:numPr>
      </w:pPr>
      <w:r>
        <w:t xml:space="preserve">If you want to, fill in the worksheet and write down how many objects you could remember. </w:t>
      </w:r>
    </w:p>
    <w:p w14:paraId="469CCBCC" w14:textId="1D33137B" w:rsidR="00815C8C" w:rsidRDefault="00815C8C" w:rsidP="00815C8C"/>
    <w:p w14:paraId="4B7F0650" w14:textId="6322007B" w:rsidR="00867A8D" w:rsidRDefault="00867A8D" w:rsidP="00815C8C"/>
    <w:p w14:paraId="2A794B39" w14:textId="0A4789B3" w:rsidR="00867A8D" w:rsidRDefault="00867A8D" w:rsidP="00815C8C"/>
    <w:p w14:paraId="757A5025" w14:textId="77777777" w:rsidR="00867A8D" w:rsidRDefault="00867A8D" w:rsidP="00815C8C"/>
    <w:p w14:paraId="47CDC9E0" w14:textId="20ABF32C" w:rsidR="00815C8C" w:rsidRDefault="00815C8C" w:rsidP="00815C8C">
      <w:r>
        <w:t>If you want to practise, you can play the game lots of times. Try using different objects each time or using more objects to challenge yourself. Hopefully, you will get better with practice!</w:t>
      </w:r>
    </w:p>
    <w:p w14:paraId="423F216F" w14:textId="1F3554B2" w:rsidR="00982838" w:rsidRDefault="00982838" w:rsidP="00BC5E46">
      <w:r>
        <w:br w:type="page"/>
      </w:r>
    </w:p>
    <w:p w14:paraId="247CD1A6" w14:textId="718EB71C" w:rsidR="00982838" w:rsidRDefault="00982838" w:rsidP="00982838">
      <w:r>
        <w:lastRenderedPageBreak/>
        <w:t>Worksheet (without video)</w:t>
      </w:r>
    </w:p>
    <w:p w14:paraId="2B8FD611" w14:textId="7F9C9754" w:rsidR="00815C8C" w:rsidRDefault="00815C8C" w:rsidP="00815C8C"/>
    <w:p w14:paraId="35666222" w14:textId="1B5BC5FF" w:rsidR="00815C8C" w:rsidRPr="00815C8C" w:rsidRDefault="00815C8C" w:rsidP="00815C8C">
      <w:pPr>
        <w:rPr>
          <w:b/>
          <w:bCs/>
        </w:rPr>
      </w:pPr>
      <w:r w:rsidRPr="00815C8C">
        <w:rPr>
          <w:b/>
          <w:bCs/>
        </w:rPr>
        <w:t>Game 1</w:t>
      </w:r>
    </w:p>
    <w:p w14:paraId="6C8D7E06" w14:textId="77777777" w:rsidR="000B4640" w:rsidRDefault="000B4640" w:rsidP="000B4640">
      <w:r>
        <w:t>Write down the objects you can remember here…</w:t>
      </w:r>
    </w:p>
    <w:p w14:paraId="2A97AF86" w14:textId="77777777" w:rsidR="00815C8C" w:rsidRDefault="00815C8C" w:rsidP="00815C8C">
      <w:pPr>
        <w:pBdr>
          <w:top w:val="single" w:sz="12" w:space="1" w:color="auto"/>
          <w:bottom w:val="single" w:sz="12" w:space="1" w:color="auto"/>
        </w:pBdr>
      </w:pPr>
    </w:p>
    <w:p w14:paraId="18358412" w14:textId="77777777" w:rsidR="00815C8C" w:rsidRDefault="00815C8C" w:rsidP="00815C8C">
      <w:pPr>
        <w:pBdr>
          <w:bottom w:val="single" w:sz="12" w:space="1" w:color="auto"/>
          <w:between w:val="single" w:sz="12" w:space="1" w:color="auto"/>
        </w:pBdr>
      </w:pPr>
    </w:p>
    <w:p w14:paraId="390B7F95" w14:textId="77777777" w:rsidR="00815C8C" w:rsidRDefault="00815C8C" w:rsidP="00815C8C">
      <w:pPr>
        <w:pBdr>
          <w:bottom w:val="single" w:sz="12" w:space="1" w:color="auto"/>
          <w:between w:val="single" w:sz="12" w:space="1" w:color="auto"/>
        </w:pBdr>
      </w:pPr>
    </w:p>
    <w:p w14:paraId="092A5218" w14:textId="77777777" w:rsidR="00815C8C" w:rsidRDefault="00815C8C" w:rsidP="00815C8C"/>
    <w:p w14:paraId="379C29D4" w14:textId="77777777" w:rsidR="00815C8C" w:rsidRDefault="00815C8C" w:rsidP="00815C8C">
      <w:r>
        <w:t>How many did you remember?</w:t>
      </w:r>
    </w:p>
    <w:p w14:paraId="7CFD6BF3" w14:textId="77777777" w:rsidR="00815C8C" w:rsidRDefault="00815C8C" w:rsidP="00815C8C">
      <w:r>
        <w:t>_______</w:t>
      </w:r>
    </w:p>
    <w:p w14:paraId="11BAA1F8" w14:textId="4B72CF76" w:rsidR="00982838" w:rsidRDefault="00982838" w:rsidP="00BC5E46"/>
    <w:p w14:paraId="0E8DC12E" w14:textId="6F38B6FB" w:rsidR="00815C8C" w:rsidRDefault="00815C8C" w:rsidP="00BC5E46"/>
    <w:p w14:paraId="7C892D15" w14:textId="69767E74" w:rsidR="00815C8C" w:rsidRPr="00815C8C" w:rsidRDefault="00815C8C" w:rsidP="00815C8C">
      <w:pPr>
        <w:rPr>
          <w:b/>
          <w:bCs/>
        </w:rPr>
      </w:pPr>
      <w:r w:rsidRPr="00815C8C">
        <w:rPr>
          <w:b/>
          <w:bCs/>
        </w:rPr>
        <w:t xml:space="preserve">Game </w:t>
      </w:r>
      <w:r>
        <w:rPr>
          <w:b/>
          <w:bCs/>
        </w:rPr>
        <w:t>2</w:t>
      </w:r>
    </w:p>
    <w:p w14:paraId="0B288F50" w14:textId="77777777" w:rsidR="000B4640" w:rsidRDefault="000B4640" w:rsidP="000B4640">
      <w:r>
        <w:t>Write down the objects you can remember here…</w:t>
      </w:r>
    </w:p>
    <w:p w14:paraId="0F03225E" w14:textId="77777777" w:rsidR="00815C8C" w:rsidRDefault="00815C8C" w:rsidP="00815C8C">
      <w:pPr>
        <w:pBdr>
          <w:top w:val="single" w:sz="12" w:space="1" w:color="auto"/>
          <w:bottom w:val="single" w:sz="12" w:space="1" w:color="auto"/>
        </w:pBdr>
      </w:pPr>
    </w:p>
    <w:p w14:paraId="064A26A0" w14:textId="77777777" w:rsidR="00815C8C" w:rsidRDefault="00815C8C" w:rsidP="00815C8C">
      <w:pPr>
        <w:pBdr>
          <w:bottom w:val="single" w:sz="12" w:space="1" w:color="auto"/>
          <w:between w:val="single" w:sz="12" w:space="1" w:color="auto"/>
        </w:pBdr>
      </w:pPr>
    </w:p>
    <w:p w14:paraId="71B8311F" w14:textId="77777777" w:rsidR="00815C8C" w:rsidRDefault="00815C8C" w:rsidP="00815C8C">
      <w:pPr>
        <w:pBdr>
          <w:bottom w:val="single" w:sz="12" w:space="1" w:color="auto"/>
          <w:between w:val="single" w:sz="12" w:space="1" w:color="auto"/>
        </w:pBdr>
      </w:pPr>
    </w:p>
    <w:p w14:paraId="424175D6" w14:textId="77777777" w:rsidR="00815C8C" w:rsidRDefault="00815C8C" w:rsidP="00815C8C"/>
    <w:p w14:paraId="64526B15" w14:textId="77777777" w:rsidR="00815C8C" w:rsidRDefault="00815C8C" w:rsidP="00815C8C">
      <w:r>
        <w:t>How many did you remember?</w:t>
      </w:r>
    </w:p>
    <w:p w14:paraId="48E2E463" w14:textId="77777777" w:rsidR="00815C8C" w:rsidRDefault="00815C8C" w:rsidP="00815C8C">
      <w:r>
        <w:t>_______</w:t>
      </w:r>
    </w:p>
    <w:p w14:paraId="6DD0C101" w14:textId="01DE13F7" w:rsidR="00815C8C" w:rsidRDefault="00815C8C" w:rsidP="00BC5E46"/>
    <w:p w14:paraId="7F78CCC5" w14:textId="77777777" w:rsidR="00815C8C" w:rsidRDefault="00815C8C" w:rsidP="00BC5E46"/>
    <w:p w14:paraId="787C4A8B" w14:textId="669F4300" w:rsidR="00815C8C" w:rsidRPr="00815C8C" w:rsidRDefault="00815C8C" w:rsidP="00815C8C">
      <w:pPr>
        <w:rPr>
          <w:b/>
          <w:bCs/>
        </w:rPr>
      </w:pPr>
      <w:r w:rsidRPr="00815C8C">
        <w:rPr>
          <w:b/>
          <w:bCs/>
        </w:rPr>
        <w:t xml:space="preserve">Game </w:t>
      </w:r>
      <w:r>
        <w:rPr>
          <w:b/>
          <w:bCs/>
        </w:rPr>
        <w:t>3</w:t>
      </w:r>
    </w:p>
    <w:p w14:paraId="2E0EAF87" w14:textId="77777777" w:rsidR="000B4640" w:rsidRDefault="000B4640" w:rsidP="000B4640">
      <w:r>
        <w:t>Write down the objects you can remember here…</w:t>
      </w:r>
    </w:p>
    <w:p w14:paraId="09293FC5" w14:textId="77777777" w:rsidR="00815C8C" w:rsidRDefault="00815C8C" w:rsidP="00815C8C">
      <w:pPr>
        <w:pBdr>
          <w:top w:val="single" w:sz="12" w:space="1" w:color="auto"/>
          <w:bottom w:val="single" w:sz="12" w:space="1" w:color="auto"/>
        </w:pBdr>
      </w:pPr>
    </w:p>
    <w:p w14:paraId="0E802231" w14:textId="77777777" w:rsidR="00815C8C" w:rsidRDefault="00815C8C" w:rsidP="00815C8C">
      <w:pPr>
        <w:pBdr>
          <w:bottom w:val="single" w:sz="12" w:space="1" w:color="auto"/>
          <w:between w:val="single" w:sz="12" w:space="1" w:color="auto"/>
        </w:pBdr>
      </w:pPr>
    </w:p>
    <w:p w14:paraId="42E19B8C" w14:textId="77777777" w:rsidR="00815C8C" w:rsidRDefault="00815C8C" w:rsidP="00815C8C">
      <w:pPr>
        <w:pBdr>
          <w:bottom w:val="single" w:sz="12" w:space="1" w:color="auto"/>
          <w:between w:val="single" w:sz="12" w:space="1" w:color="auto"/>
        </w:pBdr>
      </w:pPr>
    </w:p>
    <w:p w14:paraId="64191071" w14:textId="77777777" w:rsidR="00815C8C" w:rsidRDefault="00815C8C" w:rsidP="00815C8C"/>
    <w:p w14:paraId="30989CF0" w14:textId="77777777" w:rsidR="00815C8C" w:rsidRDefault="00815C8C" w:rsidP="00815C8C">
      <w:r>
        <w:t>How many did you remember?</w:t>
      </w:r>
    </w:p>
    <w:p w14:paraId="69C96D84" w14:textId="77777777" w:rsidR="00815C8C" w:rsidRDefault="00815C8C" w:rsidP="00815C8C">
      <w:r>
        <w:t>_______</w:t>
      </w:r>
    </w:p>
    <w:p w14:paraId="4E7BA52B" w14:textId="585492A2" w:rsidR="00815C8C" w:rsidRDefault="00815C8C" w:rsidP="00BC5E46"/>
    <w:p w14:paraId="3F8A2E70" w14:textId="33245382" w:rsidR="00815C8C" w:rsidRDefault="00815C8C" w:rsidP="00BC5E46"/>
    <w:p w14:paraId="13A46D62" w14:textId="67038B40" w:rsidR="00815C8C" w:rsidRDefault="00815C8C" w:rsidP="00BC5E46"/>
    <w:p w14:paraId="00A2D7A3" w14:textId="5DE7E19A" w:rsidR="00815C8C" w:rsidRDefault="00815C8C" w:rsidP="00815C8C">
      <w:r>
        <w:t>Did you remember the most objects in Game 3? Yes or no?</w:t>
      </w:r>
    </w:p>
    <w:p w14:paraId="023734E0" w14:textId="77777777" w:rsidR="00815C8C" w:rsidRDefault="00815C8C" w:rsidP="00815C8C">
      <w:r>
        <w:t>_______</w:t>
      </w:r>
    </w:p>
    <w:p w14:paraId="0E021315" w14:textId="02D83B80" w:rsidR="00815C8C" w:rsidRDefault="00815C8C" w:rsidP="00BC5E46"/>
    <w:p w14:paraId="6D4C52D5" w14:textId="68F91383" w:rsidR="00815C8C" w:rsidRDefault="00815C8C" w:rsidP="00815C8C"/>
    <w:p w14:paraId="366E8618" w14:textId="491B2A13" w:rsidR="006E0D95" w:rsidRDefault="006E0D95" w:rsidP="00815C8C"/>
    <w:p w14:paraId="3229EF33" w14:textId="0DCA3845" w:rsidR="006E0D95" w:rsidRDefault="006E0D95" w:rsidP="00815C8C"/>
    <w:p w14:paraId="21DD6026" w14:textId="44BE444E" w:rsidR="006E0D95" w:rsidRDefault="006E0D95" w:rsidP="00815C8C"/>
    <w:p w14:paraId="237CC35F" w14:textId="77777777" w:rsidR="006E0D95" w:rsidRDefault="006E0D95" w:rsidP="00815C8C"/>
    <w:p w14:paraId="305D6FA8" w14:textId="2D493A3F" w:rsidR="00815C8C" w:rsidRDefault="00815C8C" w:rsidP="00815C8C">
      <w:r>
        <w:t xml:space="preserve">Well Done! You’ve just played Kim’s Game. </w:t>
      </w:r>
    </w:p>
    <w:p w14:paraId="0B913B87" w14:textId="5974191A" w:rsidR="00815C8C" w:rsidRPr="0091063C" w:rsidRDefault="00815C8C" w:rsidP="00815C8C">
      <w:r>
        <w:t>I’m sure you managed to remember lots of objects. Did practising the game help you to remember more objects?</w:t>
      </w:r>
    </w:p>
    <w:p w14:paraId="629726D8" w14:textId="4317379C" w:rsidR="00815C8C" w:rsidRDefault="006E0D95" w:rsidP="00BC5E46">
      <w:r>
        <w:t>The more you practise, the better your memory and object retrieval will become!</w:t>
      </w:r>
    </w:p>
    <w:p w14:paraId="6CBD3C1A" w14:textId="096BA529" w:rsidR="006E0D95" w:rsidRPr="009652FA" w:rsidRDefault="006E0D95" w:rsidP="00BC5E46">
      <w:pPr>
        <w:rPr>
          <w:b/>
          <w:bCs/>
        </w:rPr>
      </w:pPr>
      <w:r w:rsidRPr="009652FA">
        <w:rPr>
          <w:b/>
          <w:bCs/>
        </w:rPr>
        <w:lastRenderedPageBreak/>
        <w:t>References</w:t>
      </w:r>
    </w:p>
    <w:p w14:paraId="01ABBA3D" w14:textId="73C93BDD" w:rsidR="006E0D95" w:rsidRDefault="006E0D95" w:rsidP="00BC5E46"/>
    <w:p w14:paraId="0A0A7896" w14:textId="7EB464CC" w:rsidR="00BB3E0F" w:rsidRDefault="00BB3E0F" w:rsidP="009E0F07">
      <w:pPr>
        <w:ind w:left="720" w:hanging="720"/>
      </w:pPr>
      <w:r>
        <w:t xml:space="preserve">Help My Kid Learn. </w:t>
      </w:r>
      <w:r w:rsidRPr="00BB3E0F">
        <w:t>(2021). Kim’s game. Retrieved 9 March 2021, from http://www.helpmykidlearn.ie/activities/5-7/detail/kims-game?fbclid=IwAR3CW84nY8Tz6xfl-2jgANCFRTZs56I0UIttpJi5UX0fw9u2spA96vqujys</w:t>
      </w:r>
    </w:p>
    <w:p w14:paraId="55188586" w14:textId="77777777" w:rsidR="00BB3E0F" w:rsidRDefault="00BB3E0F" w:rsidP="009E0F07">
      <w:pPr>
        <w:ind w:left="720" w:hanging="720"/>
      </w:pPr>
    </w:p>
    <w:p w14:paraId="0EB23D8E" w14:textId="14CB18FD" w:rsidR="006E0D95" w:rsidRDefault="006E0D95" w:rsidP="009E0F07">
      <w:pPr>
        <w:ind w:left="720" w:hanging="720"/>
      </w:pPr>
      <w:r>
        <w:t xml:space="preserve">Kipling, R., (1901). </w:t>
      </w:r>
      <w:r>
        <w:rPr>
          <w:i/>
          <w:iCs/>
        </w:rPr>
        <w:t>Kim</w:t>
      </w:r>
      <w:r>
        <w:t>. Basingstoke: Macmillan &amp; Co. Ltd.</w:t>
      </w:r>
    </w:p>
    <w:p w14:paraId="4E8A5DA1" w14:textId="2D36BA6A" w:rsidR="009652FA" w:rsidRDefault="009652FA" w:rsidP="009E0F07">
      <w:pPr>
        <w:ind w:left="720" w:hanging="720"/>
      </w:pPr>
    </w:p>
    <w:p w14:paraId="279A2E94" w14:textId="17532F92" w:rsidR="009652FA" w:rsidRDefault="009652FA" w:rsidP="009E0F07">
      <w:pPr>
        <w:ind w:left="720" w:hanging="720"/>
      </w:pPr>
      <w:proofErr w:type="spellStart"/>
      <w:r w:rsidRPr="009652FA">
        <w:t>Lahneman</w:t>
      </w:r>
      <w:proofErr w:type="spellEnd"/>
      <w:r w:rsidRPr="009652FA">
        <w:t xml:space="preserve">, W. J. (2014). </w:t>
      </w:r>
      <w:r w:rsidRPr="0016218F">
        <w:rPr>
          <w:i/>
          <w:iCs/>
        </w:rPr>
        <w:t>Kim’s Game: Developing Powers of Observation and Memory. In The Art of Intelligence: Simulations, Exercises, and Games</w:t>
      </w:r>
      <w:r w:rsidRPr="009652FA">
        <w:t xml:space="preserve"> (pp. 99-104). Rowman &amp; Littlefield.</w:t>
      </w:r>
    </w:p>
    <w:p w14:paraId="0F544C71" w14:textId="3D99632B" w:rsidR="009652FA" w:rsidRDefault="009652FA" w:rsidP="009E0F07">
      <w:pPr>
        <w:ind w:left="720" w:hanging="720"/>
      </w:pPr>
    </w:p>
    <w:p w14:paraId="407E4BC0" w14:textId="698BD2D4" w:rsidR="00BB3E0F" w:rsidRDefault="00BB3E0F" w:rsidP="009E0F07">
      <w:pPr>
        <w:ind w:left="720" w:hanging="720"/>
      </w:pPr>
      <w:r>
        <w:t xml:space="preserve">Mind Tools. </w:t>
      </w:r>
      <w:r w:rsidRPr="00BB3E0F">
        <w:t>(2021). The Link &amp; Story Methods: Remembering a Simple List. Retrieved 9 March 2021, from https://www.mindtools.com/pages/article/newTIM_01.htm?fbclid=IwAR1vZg_T5oWjI3Ty1HJEu6DD_hjNjKelQMDtUqCgJyN20mcfjiS-VNyHtpA</w:t>
      </w:r>
    </w:p>
    <w:p w14:paraId="5461F108" w14:textId="1109ED85" w:rsidR="009652FA" w:rsidRDefault="009652FA" w:rsidP="009E0F07">
      <w:pPr>
        <w:ind w:left="720" w:hanging="720"/>
      </w:pPr>
    </w:p>
    <w:p w14:paraId="69C25515" w14:textId="2036DD01" w:rsidR="00BB3E0F" w:rsidRPr="006E0D95" w:rsidRDefault="00BB3E0F" w:rsidP="009E0F07">
      <w:pPr>
        <w:ind w:left="720" w:hanging="720"/>
      </w:pPr>
      <w:r w:rsidRPr="00BB3E0F">
        <w:t>Real Memory Improvement. (2021). Stories make effective memory techniques -. Retrieved 9 March 2021, from http://www.real-memory-improvement.com/stories-make-effective-memory-techniques.html?fbclid=IwAR3em2WQ2-Uap4k6bSZjlGdIpsNGd2_GJauBc2hKvwzFKWMbk7l82Zc2hPY</w:t>
      </w:r>
    </w:p>
    <w:sectPr w:rsidR="00BB3E0F" w:rsidRPr="006E0D95" w:rsidSect="00771CAA">
      <w:footerReference w:type="even" r:id="rId9"/>
      <w:footerReference w:type="default" r:id="rId10"/>
      <w:pgSz w:w="11900" w:h="16840"/>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1EE08" w14:textId="77777777" w:rsidR="00C33A24" w:rsidRDefault="00C33A24" w:rsidP="00771CAA">
      <w:r>
        <w:separator/>
      </w:r>
    </w:p>
  </w:endnote>
  <w:endnote w:type="continuationSeparator" w:id="0">
    <w:p w14:paraId="2058D5A6" w14:textId="77777777" w:rsidR="00C33A24" w:rsidRDefault="00C33A24" w:rsidP="0077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2097786"/>
      <w:docPartObj>
        <w:docPartGallery w:val="Page Numbers (Bottom of Page)"/>
        <w:docPartUnique/>
      </w:docPartObj>
    </w:sdtPr>
    <w:sdtEndPr>
      <w:rPr>
        <w:rStyle w:val="PageNumber"/>
      </w:rPr>
    </w:sdtEndPr>
    <w:sdtContent>
      <w:p w14:paraId="201FCC3A" w14:textId="06F8D986" w:rsidR="00771CAA" w:rsidRDefault="00771CAA" w:rsidP="00953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BDBCDF" w14:textId="77777777" w:rsidR="00771CAA" w:rsidRDefault="00771CAA" w:rsidP="00771C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E4AA" w14:textId="1B2D3FF9" w:rsidR="00771CAA" w:rsidRPr="00771CAA" w:rsidRDefault="00771CAA" w:rsidP="00771CAA">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52337" w14:textId="77777777" w:rsidR="00C33A24" w:rsidRDefault="00C33A24" w:rsidP="00771CAA">
      <w:r>
        <w:separator/>
      </w:r>
    </w:p>
  </w:footnote>
  <w:footnote w:type="continuationSeparator" w:id="0">
    <w:p w14:paraId="703BB94E" w14:textId="77777777" w:rsidR="00C33A24" w:rsidRDefault="00C33A24" w:rsidP="00771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71F01"/>
    <w:multiLevelType w:val="hybridMultilevel"/>
    <w:tmpl w:val="3410D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E816CE"/>
    <w:multiLevelType w:val="hybridMultilevel"/>
    <w:tmpl w:val="4718CAA8"/>
    <w:lvl w:ilvl="0" w:tplc="BC10375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A32595"/>
    <w:multiLevelType w:val="hybridMultilevel"/>
    <w:tmpl w:val="82B6E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3C"/>
    <w:rsid w:val="000B4640"/>
    <w:rsid w:val="001077FE"/>
    <w:rsid w:val="0016218F"/>
    <w:rsid w:val="002510B1"/>
    <w:rsid w:val="002A1285"/>
    <w:rsid w:val="004D5DAF"/>
    <w:rsid w:val="00615510"/>
    <w:rsid w:val="006E0D95"/>
    <w:rsid w:val="00771CAA"/>
    <w:rsid w:val="00815C8C"/>
    <w:rsid w:val="00867A8D"/>
    <w:rsid w:val="008C7DA6"/>
    <w:rsid w:val="0091063C"/>
    <w:rsid w:val="009652FA"/>
    <w:rsid w:val="00982838"/>
    <w:rsid w:val="009E0F07"/>
    <w:rsid w:val="00BB3E0F"/>
    <w:rsid w:val="00BC5E46"/>
    <w:rsid w:val="00BD2311"/>
    <w:rsid w:val="00C33A24"/>
    <w:rsid w:val="00E6620A"/>
    <w:rsid w:val="00F62E4B"/>
    <w:rsid w:val="00F8687B"/>
    <w:rsid w:val="00FF6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EAC85"/>
  <w15:chartTrackingRefBased/>
  <w15:docId w15:val="{71D3ADCE-F7B2-914A-8E34-3A8AA9B3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71CA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71CA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E46"/>
    <w:pPr>
      <w:ind w:left="720"/>
      <w:contextualSpacing/>
    </w:pPr>
  </w:style>
  <w:style w:type="paragraph" w:styleId="Title">
    <w:name w:val="Title"/>
    <w:basedOn w:val="Normal"/>
    <w:next w:val="Normal"/>
    <w:link w:val="TitleChar"/>
    <w:uiPriority w:val="10"/>
    <w:qFormat/>
    <w:rsid w:val="00771C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1CA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71CA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71CAA"/>
    <w:rPr>
      <w:rFonts w:asciiTheme="majorHAnsi" w:eastAsiaTheme="majorEastAsia" w:hAnsiTheme="majorHAnsi" w:cstheme="majorBidi"/>
      <w:color w:val="1F3763" w:themeColor="accent1" w:themeShade="7F"/>
    </w:rPr>
  </w:style>
  <w:style w:type="paragraph" w:styleId="Subtitle">
    <w:name w:val="Subtitle"/>
    <w:basedOn w:val="Normal"/>
    <w:next w:val="Normal"/>
    <w:link w:val="SubtitleChar"/>
    <w:uiPriority w:val="11"/>
    <w:qFormat/>
    <w:rsid w:val="00771CA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771CAA"/>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771CAA"/>
    <w:rPr>
      <w:i/>
      <w:iCs/>
      <w:color w:val="404040" w:themeColor="text1" w:themeTint="BF"/>
    </w:rPr>
  </w:style>
  <w:style w:type="character" w:styleId="Emphasis">
    <w:name w:val="Emphasis"/>
    <w:basedOn w:val="DefaultParagraphFont"/>
    <w:uiPriority w:val="20"/>
    <w:qFormat/>
    <w:rsid w:val="00771CAA"/>
    <w:rPr>
      <w:i/>
      <w:iCs/>
    </w:rPr>
  </w:style>
  <w:style w:type="character" w:styleId="IntenseEmphasis">
    <w:name w:val="Intense Emphasis"/>
    <w:basedOn w:val="DefaultParagraphFont"/>
    <w:uiPriority w:val="21"/>
    <w:qFormat/>
    <w:rsid w:val="00771CAA"/>
    <w:rPr>
      <w:i/>
      <w:iCs/>
      <w:color w:val="4472C4" w:themeColor="accent1"/>
    </w:rPr>
  </w:style>
  <w:style w:type="paragraph" w:styleId="Header">
    <w:name w:val="header"/>
    <w:basedOn w:val="Normal"/>
    <w:link w:val="HeaderChar"/>
    <w:uiPriority w:val="99"/>
    <w:unhideWhenUsed/>
    <w:rsid w:val="00771CAA"/>
    <w:pPr>
      <w:tabs>
        <w:tab w:val="center" w:pos="4513"/>
        <w:tab w:val="right" w:pos="9026"/>
      </w:tabs>
    </w:pPr>
  </w:style>
  <w:style w:type="character" w:customStyle="1" w:styleId="HeaderChar">
    <w:name w:val="Header Char"/>
    <w:basedOn w:val="DefaultParagraphFont"/>
    <w:link w:val="Header"/>
    <w:uiPriority w:val="99"/>
    <w:rsid w:val="00771CAA"/>
  </w:style>
  <w:style w:type="paragraph" w:styleId="Footer">
    <w:name w:val="footer"/>
    <w:basedOn w:val="Normal"/>
    <w:link w:val="FooterChar"/>
    <w:uiPriority w:val="99"/>
    <w:unhideWhenUsed/>
    <w:rsid w:val="00771CAA"/>
    <w:pPr>
      <w:tabs>
        <w:tab w:val="center" w:pos="4513"/>
        <w:tab w:val="right" w:pos="9026"/>
      </w:tabs>
    </w:pPr>
  </w:style>
  <w:style w:type="character" w:customStyle="1" w:styleId="FooterChar">
    <w:name w:val="Footer Char"/>
    <w:basedOn w:val="DefaultParagraphFont"/>
    <w:link w:val="Footer"/>
    <w:uiPriority w:val="99"/>
    <w:rsid w:val="00771CAA"/>
  </w:style>
  <w:style w:type="character" w:styleId="PageNumber">
    <w:name w:val="page number"/>
    <w:basedOn w:val="DefaultParagraphFont"/>
    <w:uiPriority w:val="99"/>
    <w:semiHidden/>
    <w:unhideWhenUsed/>
    <w:rsid w:val="00771CAA"/>
  </w:style>
  <w:style w:type="character" w:styleId="Hyperlink">
    <w:name w:val="Hyperlink"/>
    <w:basedOn w:val="DefaultParagraphFont"/>
    <w:uiPriority w:val="99"/>
    <w:unhideWhenUsed/>
    <w:rsid w:val="00BB3E0F"/>
    <w:rPr>
      <w:color w:val="0563C1" w:themeColor="hyperlink"/>
      <w:u w:val="single"/>
    </w:rPr>
  </w:style>
  <w:style w:type="character" w:styleId="UnresolvedMention">
    <w:name w:val="Unresolved Mention"/>
    <w:basedOn w:val="DefaultParagraphFont"/>
    <w:uiPriority w:val="99"/>
    <w:semiHidden/>
    <w:unhideWhenUsed/>
    <w:rsid w:val="00BB3E0F"/>
    <w:rPr>
      <w:color w:val="605E5C"/>
      <w:shd w:val="clear" w:color="auto" w:fill="E1DFDD"/>
    </w:rPr>
  </w:style>
  <w:style w:type="character" w:styleId="FollowedHyperlink">
    <w:name w:val="FollowedHyperlink"/>
    <w:basedOn w:val="DefaultParagraphFont"/>
    <w:uiPriority w:val="99"/>
    <w:semiHidden/>
    <w:unhideWhenUsed/>
    <w:rsid w:val="00BB3E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851768">
      <w:bodyDiv w:val="1"/>
      <w:marLeft w:val="0"/>
      <w:marRight w:val="0"/>
      <w:marTop w:val="0"/>
      <w:marBottom w:val="0"/>
      <w:divBdr>
        <w:top w:val="none" w:sz="0" w:space="0" w:color="auto"/>
        <w:left w:val="none" w:sz="0" w:space="0" w:color="auto"/>
        <w:bottom w:val="none" w:sz="0" w:space="0" w:color="auto"/>
        <w:right w:val="none" w:sz="0" w:space="0" w:color="auto"/>
      </w:divBdr>
    </w:div>
    <w:div w:id="1918590991">
      <w:bodyDiv w:val="1"/>
      <w:marLeft w:val="0"/>
      <w:marRight w:val="0"/>
      <w:marTop w:val="0"/>
      <w:marBottom w:val="0"/>
      <w:divBdr>
        <w:top w:val="none" w:sz="0" w:space="0" w:color="auto"/>
        <w:left w:val="none" w:sz="0" w:space="0" w:color="auto"/>
        <w:bottom w:val="none" w:sz="0" w:space="0" w:color="auto"/>
        <w:right w:val="none" w:sz="0" w:space="0" w:color="auto"/>
      </w:divBdr>
    </w:div>
    <w:div w:id="2118867666">
      <w:bodyDiv w:val="1"/>
      <w:marLeft w:val="0"/>
      <w:marRight w:val="0"/>
      <w:marTop w:val="0"/>
      <w:marBottom w:val="0"/>
      <w:divBdr>
        <w:top w:val="none" w:sz="0" w:space="0" w:color="auto"/>
        <w:left w:val="none" w:sz="0" w:space="0" w:color="auto"/>
        <w:bottom w:val="none" w:sz="0" w:space="0" w:color="auto"/>
        <w:right w:val="none" w:sz="0" w:space="0" w:color="auto"/>
      </w:divBdr>
    </w:div>
    <w:div w:id="212711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Kelly</dc:creator>
  <cp:keywords/>
  <dc:description/>
  <cp:lastModifiedBy>Paul Gardner</cp:lastModifiedBy>
  <cp:revision>3</cp:revision>
  <dcterms:created xsi:type="dcterms:W3CDTF">2021-04-21T12:17:00Z</dcterms:created>
  <dcterms:modified xsi:type="dcterms:W3CDTF">2021-04-21T12:17:00Z</dcterms:modified>
</cp:coreProperties>
</file>